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Default="009D72C6" w:rsidP="009D72C6">
      <w:pPr>
        <w:jc w:val="both"/>
        <w:rPr>
          <w:rFonts w:ascii="Arial" w:hAnsi="Arial" w:cs="Arial"/>
          <w:sz w:val="20"/>
          <w:u w:val="single"/>
        </w:rPr>
      </w:pPr>
    </w:p>
    <w:p w:rsidR="00886912" w:rsidRPr="00886912" w:rsidRDefault="00886912" w:rsidP="00886912">
      <w:pPr>
        <w:jc w:val="both"/>
        <w:rPr>
          <w:rFonts w:ascii="Arial" w:hAnsi="Arial" w:cs="Arial"/>
          <w:sz w:val="20"/>
        </w:rPr>
      </w:pPr>
      <w:r w:rsidRPr="00886912">
        <w:rPr>
          <w:rFonts w:ascii="Arial" w:hAnsi="Arial" w:cs="Arial"/>
          <w:sz w:val="20"/>
          <w:u w:val="single"/>
        </w:rPr>
        <w:t>SERVICE CHARGES</w:t>
      </w:r>
      <w:r w:rsidRPr="00886912">
        <w:rPr>
          <w:rFonts w:ascii="Arial" w:hAnsi="Arial" w:cs="Arial"/>
          <w:sz w:val="20"/>
        </w:rPr>
        <w:t>:  (Continued)</w:t>
      </w:r>
    </w:p>
    <w:p w:rsidR="00886912" w:rsidRPr="00886912" w:rsidRDefault="00026C88" w:rsidP="0088691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A7EFF0" wp14:editId="10ACB590">
                <wp:simplePos x="0" y="0"/>
                <wp:positionH relativeFrom="column">
                  <wp:posOffset>6115050</wp:posOffset>
                </wp:positionH>
                <wp:positionV relativeFrom="paragraph">
                  <wp:posOffset>20955</wp:posOffset>
                </wp:positionV>
                <wp:extent cx="714375" cy="3371850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337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Pr="00026C88" w:rsidRDefault="00026C88" w:rsidP="00886912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 w:rsidRPr="00026C88">
                              <w:rPr>
                                <w:rFonts w:ascii="Arial" w:hAnsi="Arial" w:cs="Arial"/>
                                <w:szCs w:val="18"/>
                              </w:rPr>
                              <w:t>(M)</w:t>
                            </w: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>from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 Page 300.2</w:t>
                            </w:r>
                          </w:p>
                          <w:p w:rsidR="00886912" w:rsidRDefault="00886912" w:rsidP="00886912"/>
                          <w:p w:rsidR="00026C88" w:rsidRDefault="00026C88" w:rsidP="00886912"/>
                          <w:p w:rsidR="00026C88" w:rsidRDefault="00026C88" w:rsidP="00886912"/>
                          <w:p w:rsidR="00026C88" w:rsidRDefault="00026C88" w:rsidP="00886912"/>
                          <w:p w:rsidR="00026C88" w:rsidRDefault="00026C88" w:rsidP="00886912"/>
                          <w:p w:rsidR="00026C88" w:rsidRDefault="00026C88" w:rsidP="00886912"/>
                          <w:p w:rsidR="00026C88" w:rsidRDefault="00026C88" w:rsidP="00886912"/>
                          <w:p w:rsidR="00026C88" w:rsidRDefault="00026C88" w:rsidP="00886912"/>
                          <w:p w:rsidR="00026C88" w:rsidRDefault="00026C88" w:rsidP="00886912"/>
                          <w:p w:rsidR="00886912" w:rsidRDefault="00886912" w:rsidP="00886912"/>
                          <w:p w:rsidR="00886912" w:rsidRDefault="00886912" w:rsidP="00886912"/>
                          <w:p w:rsidR="00886912" w:rsidRPr="00026C88" w:rsidRDefault="00886912" w:rsidP="0088691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86912" w:rsidRPr="00026C88" w:rsidRDefault="00886912" w:rsidP="0088691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86912" w:rsidRPr="00026C88" w:rsidRDefault="00026C88" w:rsidP="0088691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26C88">
                              <w:rPr>
                                <w:rFonts w:ascii="Arial" w:hAnsi="Arial" w:cs="Arial"/>
                              </w:rPr>
                              <w:t xml:space="preserve">(M) </w:t>
                            </w:r>
                            <w:proofErr w:type="gramStart"/>
                            <w:r w:rsidRPr="00026C88">
                              <w:rPr>
                                <w:rFonts w:ascii="Arial" w:hAnsi="Arial" w:cs="Arial"/>
                              </w:rPr>
                              <w:t>from</w:t>
                            </w:r>
                            <w:proofErr w:type="gramEnd"/>
                            <w:r w:rsidRPr="00026C88">
                              <w:rPr>
                                <w:rFonts w:ascii="Arial" w:hAnsi="Arial" w:cs="Arial"/>
                              </w:rPr>
                              <w:t xml:space="preserve"> Page 300.2</w:t>
                            </w:r>
                          </w:p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>
                            <w:r>
                              <w:t>(N)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81.5pt;margin-top:1.65pt;width:56.25pt;height:26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9JotwIAALkFAAAOAAAAZHJzL2Uyb0RvYy54bWysVNtu2zAMfR+wfxD07tpOlPiCOkUbx8OA&#10;7gK0+wDFlmNhtuRJSpyu2L+PknNr+zJs84MhidQhD3nE65t916IdU5pLkeHwKsCIiVJWXGwy/O2x&#10;8GKMtKGioq0ULMNPTOObxft310OfsolsZFsxhQBE6HToM9wY06e+r8uGdVRfyZ4JMNZSddTAVm38&#10;StEB0LvWnwTB3B+kqnolS6Y1nOajES8cfl2z0nypa80MajMMuRn3V+6/tn9/cU3TjaJ9w8tDGvQv&#10;sugoFxD0BJVTQ9FW8TdQHS+V1LI2V6XsfFnXvGSOA7AJg1dsHhraM8cFiqP7U5n0/4MtP+++KsSr&#10;DEcYCdpBix7Z3qA7uUexrc7Q6xScHnpwM3s4hi47prq/l+V3jYRcNlRs2K1ScmgYrSC70N70L66O&#10;ONqCrIdPsoIwdGukA9rXqrOlg2IgQIcuPZ06Y1Mp4TAKyTSaYVSCaTqNwnjmWufT9Hi7V9p8YLJD&#10;dpFhBZ136HR3r43NhqZHFxtMyIK3ret+K14cgON4ArHhqrXZLFwzn5MgWcWrmHhkMl95JMhz77ZY&#10;Em9ehNEsn+bLZR7+snFDkja8qpiwYY7CCsmfNe4g8VESJ2lp2fLKwtmUtNqsl61COwrCLtznag6W&#10;s5v/Mg1XBODyilI4IcHdJPGKeRx5pCAzL4mC2AvC5C6ZByQhefGS0j0X7N8poSHDyWwyG8V0TvoV&#10;t8B9b7nRtOMGRkfLuwzHJyeaWgmuROVaayhvx/VFKWz651JAu4+NdoK1Gh3VavbrPaBYFa9l9QTS&#10;VRKUBfqEeQeLRqqfGA0wOzKsf2ypYhi1HwXIPwkJscPGbcgsmsBGXVrWlxYqSoDKsMFoXC7NOKC2&#10;veKbBiKND07IW3gyNXdqPmd1eGgwHxypwyyzA+hy77zOE3fxGwAA//8DAFBLAwQUAAYACAAAACEA&#10;mUG3Od4AAAAKAQAADwAAAGRycy9kb3ducmV2LnhtbEyPwU7DMBBE70j8g7VI3KgNbgoN2VQIxBXU&#10;Qitxc+NtEhGvo9htwt/jnuA4mtHMm2I1uU6caAitZ4TbmQJBXHnbco3w+fF68wAiRMPWdJ4J4YcC&#10;rMrLi8Lk1o+8ptMm1iKVcMgNQhNjn0sZqoacCTPfEyfv4AdnYpJDLe1gxlTuOnmn1EI603JaaExP&#10;zw1V35ujQ9i+Hb52c/Vev7isH/2kJLulRLy+mp4eQUSa4l8YzvgJHcrEtPdHtkF0CMuFTl8igtYg&#10;zr66zzIQe4RMzzXIspD/L5S/AAAA//8DAFBLAQItABQABgAIAAAAIQC2gziS/gAAAOEBAAATAAAA&#10;AAAAAAAAAAAAAAAAAABbQ29udGVudF9UeXBlc10ueG1sUEsBAi0AFAAGAAgAAAAhADj9If/WAAAA&#10;lAEAAAsAAAAAAAAAAAAAAAAALwEAAF9yZWxzLy5yZWxzUEsBAi0AFAAGAAgAAAAhAHHj0mi3AgAA&#10;uQUAAA4AAAAAAAAAAAAAAAAALgIAAGRycy9lMm9Eb2MueG1sUEsBAi0AFAAGAAgAAAAhAJlBtzne&#10;AAAACgEAAA8AAAAAAAAAAAAAAAAAEQUAAGRycy9kb3ducmV2LnhtbFBLBQYAAAAABAAEAPMAAAAc&#10;BgAAAAA=&#10;" filled="f" stroked="f">
                <v:textbox>
                  <w:txbxContent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Pr="00026C88" w:rsidRDefault="00026C88" w:rsidP="00886912">
                      <w:pPr>
                        <w:rPr>
                          <w:rFonts w:ascii="Arial" w:hAnsi="Arial" w:cs="Arial"/>
                          <w:szCs w:val="18"/>
                        </w:rPr>
                      </w:pPr>
                      <w:r w:rsidRPr="00026C88">
                        <w:rPr>
                          <w:rFonts w:ascii="Arial" w:hAnsi="Arial" w:cs="Arial"/>
                          <w:szCs w:val="18"/>
                        </w:rPr>
                        <w:t>(M)</w:t>
                      </w:r>
                      <w:r>
                        <w:rPr>
                          <w:rFonts w:ascii="Arial" w:hAnsi="Arial" w:cs="Arial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szCs w:val="18"/>
                        </w:rPr>
                        <w:t>from</w:t>
                      </w:r>
                      <w:proofErr w:type="gramEnd"/>
                      <w:r>
                        <w:rPr>
                          <w:rFonts w:ascii="Arial" w:hAnsi="Arial" w:cs="Arial"/>
                          <w:szCs w:val="18"/>
                        </w:rPr>
                        <w:t xml:space="preserve"> Page 300.2</w:t>
                      </w:r>
                    </w:p>
                    <w:p w:rsidR="00886912" w:rsidRDefault="00886912" w:rsidP="00886912"/>
                    <w:p w:rsidR="00026C88" w:rsidRDefault="00026C88" w:rsidP="00886912"/>
                    <w:p w:rsidR="00026C88" w:rsidRDefault="00026C88" w:rsidP="00886912"/>
                    <w:p w:rsidR="00026C88" w:rsidRDefault="00026C88" w:rsidP="00886912"/>
                    <w:p w:rsidR="00026C88" w:rsidRDefault="00026C88" w:rsidP="00886912"/>
                    <w:p w:rsidR="00026C88" w:rsidRDefault="00026C88" w:rsidP="00886912"/>
                    <w:p w:rsidR="00026C88" w:rsidRDefault="00026C88" w:rsidP="00886912"/>
                    <w:p w:rsidR="00026C88" w:rsidRDefault="00026C88" w:rsidP="00886912"/>
                    <w:p w:rsidR="00026C88" w:rsidRDefault="00026C88" w:rsidP="00886912"/>
                    <w:p w:rsidR="00886912" w:rsidRDefault="00886912" w:rsidP="00886912"/>
                    <w:p w:rsidR="00886912" w:rsidRDefault="00886912" w:rsidP="00886912"/>
                    <w:p w:rsidR="00886912" w:rsidRPr="00026C88" w:rsidRDefault="00886912" w:rsidP="00886912">
                      <w:pPr>
                        <w:rPr>
                          <w:rFonts w:ascii="Arial" w:hAnsi="Arial" w:cs="Arial"/>
                        </w:rPr>
                      </w:pPr>
                    </w:p>
                    <w:p w:rsidR="00886912" w:rsidRPr="00026C88" w:rsidRDefault="00886912" w:rsidP="00886912">
                      <w:pPr>
                        <w:rPr>
                          <w:rFonts w:ascii="Arial" w:hAnsi="Arial" w:cs="Arial"/>
                        </w:rPr>
                      </w:pPr>
                    </w:p>
                    <w:p w:rsidR="00886912" w:rsidRPr="00026C88" w:rsidRDefault="00026C88" w:rsidP="00886912">
                      <w:pPr>
                        <w:rPr>
                          <w:rFonts w:ascii="Arial" w:hAnsi="Arial" w:cs="Arial"/>
                        </w:rPr>
                      </w:pPr>
                      <w:r w:rsidRPr="00026C88">
                        <w:rPr>
                          <w:rFonts w:ascii="Arial" w:hAnsi="Arial" w:cs="Arial"/>
                        </w:rPr>
                        <w:t xml:space="preserve">(M) </w:t>
                      </w:r>
                      <w:proofErr w:type="gramStart"/>
                      <w:r w:rsidRPr="00026C88">
                        <w:rPr>
                          <w:rFonts w:ascii="Arial" w:hAnsi="Arial" w:cs="Arial"/>
                        </w:rPr>
                        <w:t>from</w:t>
                      </w:r>
                      <w:proofErr w:type="gramEnd"/>
                      <w:r w:rsidRPr="00026C88">
                        <w:rPr>
                          <w:rFonts w:ascii="Arial" w:hAnsi="Arial" w:cs="Arial"/>
                        </w:rPr>
                        <w:t xml:space="preserve"> Page 300.2</w:t>
                      </w:r>
                    </w:p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>
                      <w:r>
                        <w:t>(N)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08"/>
        <w:gridCol w:w="1213"/>
        <w:gridCol w:w="5520"/>
        <w:gridCol w:w="1920"/>
      </w:tblGrid>
      <w:tr w:rsidR="00886912" w:rsidRPr="00886912" w:rsidTr="008A3062">
        <w:tc>
          <w:tcPr>
            <w:tcW w:w="708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1213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Sheet No.</w:t>
            </w:r>
          </w:p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0" w:type="dxa"/>
            <w:vAlign w:val="bottom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Description</w:t>
            </w:r>
          </w:p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vAlign w:val="bottom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Charge</w:t>
            </w:r>
          </w:p>
          <w:p w:rsidR="00886912" w:rsidRPr="00886912" w:rsidRDefault="00B05976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E171D4" wp14:editId="2FD899A6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44450</wp:posOffset>
                      </wp:positionV>
                      <wp:extent cx="457200" cy="2065655"/>
                      <wp:effectExtent l="1905" t="0" r="0" b="4445"/>
                      <wp:wrapNone/>
                      <wp:docPr id="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065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86912" w:rsidRDefault="00886912" w:rsidP="00886912">
                                  <w:pPr>
                                    <w:rPr>
                                      <w:rFonts w:cs="Courier New"/>
                                    </w:rPr>
                                  </w:pPr>
                                </w:p>
                                <w:p w:rsidR="00886912" w:rsidRDefault="00886912" w:rsidP="00886912">
                                  <w:pPr>
                                    <w:rPr>
                                      <w:rFonts w:cs="Courier New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96.9pt;margin-top:3.5pt;width:36pt;height:16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6rgtgIAAMA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xRoL20KJ7tjfoRu7RzFZnHHQGTncDuJk9HEOXHVM93Mrqm0ZCLlsqNuxaKTm2jNaQXWhv+mdX&#10;JxxtQdbjR1lDGLo10gHtG9Xb0kExEKBDlx5OnbGpVHBI4hl0G6MKTFGQxEkcuxA0O94elDbvmeyR&#10;XeRYQecdOt3damOzodnRxQYTsuRd57rfiWcH4DidQGy4am02C9fMxzRIV/PVnHgkSlYeCYrCuy6X&#10;xEvKcBYX74rlsgh/2rghyVpe10zYMEdhheTPGneQ+CSJk7S07Hht4WxKWm3Wy06hHQVhl+47FOTM&#10;zX+ehisCcHlBKYxIcBOlXpnMZx4pSeyls2DuBWF6kyYBSUlRPqd0ywX7d0pozHEaR/Ekpt9yC9z3&#10;mhvNem5gdHS8z/H85EQzK8GVqF1rDeXdtD4rhU3/qRTQ7mOjnWCtRie1mv16716GU7MV81rWD6Bg&#10;JUFgIEYYe7BopfqB0QgjJMf6+5YqhlH3QcArSENC7MxxG6dgjNS5ZX1uoaICqBwbjKbl0kxzajso&#10;vmkh0vTuhLyGl9NwJ+qnrA7vDcaE43YYaXYOne+d19PgXfwCAAD//wMAUEsDBBQABgAIAAAAIQB5&#10;RMpi3AAAAAkBAAAPAAAAZHJzL2Rvd25yZXYueG1sTI/LTsMwEEX3SPyDNUjsqE1CCw1xKgRiC6I8&#10;JHbTeJpExOModpvw9wwrWB7d0Z1zy83se3WkMXaBLVwuDCjiOriOGwtvr48XN6BiQnbYByYL3xRh&#10;U52elFi4MPELHbepUVLCsUALbUpDoXWsW/IYF2EglmwfRo9JcGy0G3GSct/rzJiV9tixfGhxoPuW&#10;6q/twVt4f9p/flyZ5+bBL4cpzEazX2trz8/mu1tQieb0dwy/+qIOlTjtwoFdVL3wOhf1ZOFaJkme&#10;rZbCOwt5nuWgq1L/X1D9AAAA//8DAFBLAQItABQABgAIAAAAIQC2gziS/gAAAOEBAAATAAAAAAAA&#10;AAAAAAAAAAAAAABbQ29udGVudF9UeXBlc10ueG1sUEsBAi0AFAAGAAgAAAAhADj9If/WAAAAlAEA&#10;AAsAAAAAAAAAAAAAAAAALwEAAF9yZWxzLy5yZWxzUEsBAi0AFAAGAAgAAAAhAI6DquC2AgAAwAUA&#10;AA4AAAAAAAAAAAAAAAAALgIAAGRycy9lMm9Eb2MueG1sUEsBAi0AFAAGAAgAAAAhAHlEymLcAAAA&#10;CQEAAA8AAAAAAAAAAAAAAAAAEAUAAGRycy9kb3ducmV2LnhtbFBLBQYAAAAABAAEAPMAAAAZBgAA&#10;AAA=&#10;" filled="f" stroked="f">
                      <v:textbox>
                        <w:txbxContent>
                          <w:p w:rsidR="00886912" w:rsidRDefault="00886912" w:rsidP="00886912">
                            <w:pPr>
                              <w:rPr>
                                <w:rFonts w:cs="Courier New"/>
                              </w:rPr>
                            </w:pPr>
                          </w:p>
                          <w:p w:rsidR="00886912" w:rsidRDefault="00886912" w:rsidP="00886912">
                            <w:pPr>
                              <w:rPr>
                                <w:rFonts w:cs="Courier New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4937" w:rsidRPr="00886912" w:rsidTr="008A3062">
        <w:tc>
          <w:tcPr>
            <w:tcW w:w="708" w:type="dxa"/>
          </w:tcPr>
          <w:p w:rsidR="006B4937" w:rsidRPr="00886912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213" w:type="dxa"/>
          </w:tcPr>
          <w:p w:rsidR="006B4937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R14-11</w:t>
            </w:r>
          </w:p>
        </w:tc>
        <w:tc>
          <w:tcPr>
            <w:tcW w:w="5520" w:type="dxa"/>
          </w:tcPr>
          <w:p w:rsidR="006B4937" w:rsidRPr="006B7E5A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6B7E5A">
              <w:rPr>
                <w:rFonts w:ascii="Arial" w:hAnsi="Arial" w:cs="Arial"/>
                <w:sz w:val="20"/>
                <w:u w:val="single"/>
              </w:rPr>
              <w:t>Temporary Service Charge:</w:t>
            </w:r>
          </w:p>
          <w:p w:rsidR="006B4937" w:rsidRPr="00886912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6B7E5A">
              <w:rPr>
                <w:rFonts w:ascii="Arial" w:hAnsi="Arial" w:cs="Arial"/>
                <w:sz w:val="20"/>
              </w:rPr>
              <w:t>Service Drop and Meter only</w:t>
            </w:r>
          </w:p>
        </w:tc>
        <w:tc>
          <w:tcPr>
            <w:tcW w:w="1920" w:type="dxa"/>
          </w:tcPr>
          <w:p w:rsidR="006B4937" w:rsidRPr="006B7E5A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Single phase</w:t>
            </w:r>
          </w:p>
          <w:p w:rsidR="006B4937" w:rsidRPr="006B7E5A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$85.00</w:t>
            </w:r>
          </w:p>
          <w:p w:rsidR="006B4937" w:rsidRPr="00886912" w:rsidRDefault="00026C88" w:rsidP="00E51D13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1570990</wp:posOffset>
                      </wp:positionH>
                      <wp:positionV relativeFrom="paragraph">
                        <wp:posOffset>118745</wp:posOffset>
                      </wp:positionV>
                      <wp:extent cx="0" cy="1647825"/>
                      <wp:effectExtent l="0" t="0" r="19050" b="952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478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7pt,9.35pt" to="123.7pt,1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RtwzQEAAAMEAAAOAAAAZHJzL2Uyb0RvYy54bWysU8GO0zAQvSPxD5bvNEm1LKuo6R66Wi4I&#10;KhY+wOuMG0u2x7JNk/49Y6dNV4CEQHtxMs68N/PeTDb3kzXsCCFqdB1vVjVn4CT22h06/v3b47s7&#10;zmISrhcGHXT8BJHfb9++2Yy+hTUOaHoIjEhcbEff8SEl31ZVlANYEVfowdFHhcGKRGE4VH0QI7Fb&#10;U63r+rYaMfQ+oIQY6fZh/si3hV8pkOmLUhESMx2n3lI5Qzmf81ltN6I9BOEHLc9tiP/owgrtqOhC&#10;9SCSYD+C/o3KahkwokoribZCpbSEooHUNPUvap4G4aFoIXOiX2yKr0crPx/3gemeZseZE5ZG9JSC&#10;0IchsR06RwZiYE32afSxpfSd24dzFP0+ZNGTCjY/SQ6birenxVuYEpPzpaTb5vbmw936fearrkAf&#10;YvoIaFl+6bjRLssWrTh+imlOvaTka+PyGdHo/lEbU4K8MLAzgR0FjTpNpWUq8SKLooysspC59fKW&#10;TgZm1q+gyApqtinVyxJeOYWU4NKF1zjKzjBFHSzA+u/Ac36GQlnQfwEviFIZXVrAVjsMf6p+tULN&#10;+RcHZt3ZgmfsT2WoxRratDKc81+RV/llXODXf3f7EwAA//8DAFBLAwQUAAYACAAAACEApwQ5RN0A&#10;AAAKAQAADwAAAGRycy9kb3ducmV2LnhtbEyPQU+EMBCF7yb+h2ZMvLlFQhaClI0xejFewD3orUtn&#10;gUinLC0L/nvHeHBvM/Ne3nyv2K12EGecfO9Iwf0mAoHUONNTq2D//nKXgfBBk9GDI1TwjR525fVV&#10;oXPjFqrwXIdWcAj5XCvoQhhzKX3TodV+40Yk1o5usjrwOrXSTHrhcDvIOIq20uqe+EOnR3zqsPmq&#10;Z6vg9fTm98m2eq4+Tlm9fB7nrnWo1O3N+vgAIuAa/s3wi8/oUDLTwc1kvBgUxEmasJWFLAXBhr/D&#10;gYc0i0GWhbysUP4AAAD//wMAUEsBAi0AFAAGAAgAAAAhALaDOJL+AAAA4QEAABMAAAAAAAAAAAAA&#10;AAAAAAAAAFtDb250ZW50X1R5cGVzXS54bWxQSwECLQAUAAYACAAAACEAOP0h/9YAAACUAQAACwAA&#10;AAAAAAAAAAAAAAAvAQAAX3JlbHMvLnJlbHNQSwECLQAUAAYACAAAACEACPkbcM0BAAADBAAADgAA&#10;AAAAAAAAAAAAAAAuAgAAZHJzL2Uyb0RvYy54bWxQSwECLQAUAAYACAAAACEApwQ5RN0AAAAKAQAA&#10;DwAAAAAAAAAAAAAAAAAnBAAAZHJzL2Rvd25yZXYueG1sUEsFBgAAAAAEAAQA8wAAADEFAAAAAA==&#10;" strokecolor="black [3213]"/>
                  </w:pict>
                </mc:Fallback>
              </mc:AlternateContent>
            </w:r>
            <w:r w:rsidR="006B4937" w:rsidRPr="006B7E5A">
              <w:rPr>
                <w:rFonts w:ascii="Arial" w:hAnsi="Arial" w:cs="Arial"/>
                <w:sz w:val="20"/>
              </w:rPr>
              <w:t>Three Phase $115.00</w:t>
            </w:r>
          </w:p>
        </w:tc>
      </w:tr>
      <w:tr w:rsidR="006B4937" w:rsidRPr="00886912" w:rsidTr="008A3062">
        <w:tc>
          <w:tcPr>
            <w:tcW w:w="708" w:type="dxa"/>
          </w:tcPr>
          <w:p w:rsidR="006B4937" w:rsidRPr="00886912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</w:tcPr>
          <w:p w:rsidR="006B4937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R25.1</w:t>
            </w:r>
          </w:p>
        </w:tc>
        <w:tc>
          <w:tcPr>
            <w:tcW w:w="5520" w:type="dxa"/>
          </w:tcPr>
          <w:p w:rsidR="006B4937" w:rsidRPr="00E51D13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E51D13">
              <w:rPr>
                <w:rFonts w:ascii="Arial" w:hAnsi="Arial" w:cs="Arial"/>
                <w:sz w:val="20"/>
                <w:u w:val="single"/>
              </w:rPr>
              <w:t>Customer Guarantee Credit 1:</w:t>
            </w:r>
          </w:p>
          <w:p w:rsidR="006B4937" w:rsidRPr="006B7E5A" w:rsidRDefault="006B4937" w:rsidP="00E51D13">
            <w:pPr>
              <w:ind w:left="132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Restoring Supply After an Outage</w:t>
            </w:r>
          </w:p>
          <w:p w:rsidR="006B4937" w:rsidRPr="006B7E5A" w:rsidRDefault="006B4937" w:rsidP="00E51D13">
            <w:pPr>
              <w:ind w:left="732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For each additional 12 hours</w:t>
            </w:r>
          </w:p>
          <w:p w:rsidR="006B4937" w:rsidRPr="00886912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6B4937" w:rsidRPr="006B7E5A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</w:p>
          <w:p w:rsidR="006B4937" w:rsidRPr="006B7E5A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$50.00</w:t>
            </w:r>
          </w:p>
          <w:p w:rsidR="006B4937" w:rsidRPr="00886912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$25.00</w:t>
            </w:r>
          </w:p>
        </w:tc>
      </w:tr>
      <w:tr w:rsidR="006B4937" w:rsidRPr="00886912" w:rsidTr="008A3062">
        <w:tc>
          <w:tcPr>
            <w:tcW w:w="708" w:type="dxa"/>
          </w:tcPr>
          <w:p w:rsidR="006B4937" w:rsidRPr="00886912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</w:tcPr>
          <w:p w:rsidR="006B4937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R25.1</w:t>
            </w:r>
          </w:p>
        </w:tc>
        <w:tc>
          <w:tcPr>
            <w:tcW w:w="5520" w:type="dxa"/>
          </w:tcPr>
          <w:p w:rsidR="006B4937" w:rsidRPr="006B7E5A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6B7E5A">
              <w:rPr>
                <w:rFonts w:ascii="Arial" w:hAnsi="Arial" w:cs="Arial"/>
                <w:sz w:val="20"/>
                <w:u w:val="single"/>
              </w:rPr>
              <w:t>Customer Guarantee Credit 2:</w:t>
            </w:r>
          </w:p>
          <w:p w:rsidR="006B4937" w:rsidRPr="006B7E5A" w:rsidRDefault="006B4937" w:rsidP="00E51D13">
            <w:pPr>
              <w:ind w:left="132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Appointments</w:t>
            </w:r>
          </w:p>
          <w:p w:rsidR="006B4937" w:rsidRPr="00886912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6B4937" w:rsidRPr="006B7E5A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</w:p>
          <w:p w:rsidR="006B4937" w:rsidRPr="00886912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$50.00</w:t>
            </w:r>
          </w:p>
        </w:tc>
      </w:tr>
      <w:tr w:rsidR="006B4937" w:rsidRPr="00886912" w:rsidTr="008A3062">
        <w:tc>
          <w:tcPr>
            <w:tcW w:w="708" w:type="dxa"/>
          </w:tcPr>
          <w:p w:rsidR="006B4937" w:rsidRPr="00886912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</w:tcPr>
          <w:p w:rsidR="006B4937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R25.2</w:t>
            </w:r>
          </w:p>
        </w:tc>
        <w:tc>
          <w:tcPr>
            <w:tcW w:w="5520" w:type="dxa"/>
          </w:tcPr>
          <w:p w:rsidR="006B4937" w:rsidRPr="006B7E5A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6B7E5A">
              <w:rPr>
                <w:rFonts w:ascii="Arial" w:hAnsi="Arial" w:cs="Arial"/>
                <w:sz w:val="20"/>
                <w:u w:val="single"/>
              </w:rPr>
              <w:t>Customer Guarantee Credit 3:</w:t>
            </w:r>
          </w:p>
          <w:p w:rsidR="006B4937" w:rsidRPr="006B7E5A" w:rsidRDefault="006B4937" w:rsidP="00E51D13">
            <w:pPr>
              <w:ind w:left="132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Switching on Power</w:t>
            </w:r>
          </w:p>
          <w:p w:rsidR="006B4937" w:rsidRPr="00886912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6B4937" w:rsidRPr="006B7E5A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</w:p>
          <w:p w:rsidR="006B4937" w:rsidRPr="00886912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$50.00</w:t>
            </w:r>
          </w:p>
        </w:tc>
      </w:tr>
      <w:tr w:rsidR="006B4937" w:rsidRPr="00886912" w:rsidTr="008A3062">
        <w:tc>
          <w:tcPr>
            <w:tcW w:w="708" w:type="dxa"/>
          </w:tcPr>
          <w:p w:rsidR="006B4937" w:rsidRPr="00886912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</w:tcPr>
          <w:p w:rsidR="006B4937" w:rsidRDefault="006B4937" w:rsidP="00E51D13">
            <w:pPr>
              <w:jc w:val="center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R25.2</w:t>
            </w:r>
          </w:p>
        </w:tc>
        <w:tc>
          <w:tcPr>
            <w:tcW w:w="5520" w:type="dxa"/>
          </w:tcPr>
          <w:p w:rsidR="006B4937" w:rsidRPr="006B7E5A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6B7E5A">
              <w:rPr>
                <w:rFonts w:ascii="Arial" w:hAnsi="Arial" w:cs="Arial"/>
                <w:sz w:val="20"/>
                <w:u w:val="single"/>
              </w:rPr>
              <w:t>Customer Guarantee Credit 4:</w:t>
            </w:r>
          </w:p>
          <w:p w:rsidR="006B4937" w:rsidRPr="006B7E5A" w:rsidRDefault="006B4937" w:rsidP="00E51D13">
            <w:pPr>
              <w:ind w:left="132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Estimates for New Supply</w:t>
            </w:r>
          </w:p>
          <w:p w:rsidR="006B4937" w:rsidRPr="00886912" w:rsidRDefault="006B4937" w:rsidP="00E51D1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6B4937" w:rsidRPr="006B7E5A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</w:p>
          <w:p w:rsidR="006B4937" w:rsidRPr="00886912" w:rsidRDefault="006B4937" w:rsidP="00E51D13">
            <w:pPr>
              <w:jc w:val="right"/>
              <w:rPr>
                <w:rFonts w:ascii="Arial" w:hAnsi="Arial" w:cs="Arial"/>
                <w:sz w:val="20"/>
              </w:rPr>
            </w:pPr>
            <w:r w:rsidRPr="006B7E5A">
              <w:rPr>
                <w:rFonts w:ascii="Arial" w:hAnsi="Arial" w:cs="Arial"/>
                <w:sz w:val="20"/>
              </w:rPr>
              <w:t>$50.00</w:t>
            </w:r>
          </w:p>
        </w:tc>
        <w:bookmarkStart w:id="0" w:name="_GoBack"/>
        <w:bookmarkEnd w:id="0"/>
      </w:tr>
      <w:tr w:rsidR="00886912" w:rsidRPr="00886912" w:rsidTr="008A3062">
        <w:tc>
          <w:tcPr>
            <w:tcW w:w="708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</w:t>
            </w:r>
            <w:r w:rsidR="001E34A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520" w:type="dxa"/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 5: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Responding to Bill Inquiries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  <w:tr w:rsidR="00886912" w:rsidRPr="00886912" w:rsidTr="008A3062">
        <w:tc>
          <w:tcPr>
            <w:tcW w:w="708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</w:t>
            </w:r>
            <w:r w:rsidR="001E34A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520" w:type="dxa"/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 6: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Resolving Meter Problems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  <w:tr w:rsidR="00886912" w:rsidRPr="00886912" w:rsidTr="008A3062">
        <w:tc>
          <w:tcPr>
            <w:tcW w:w="708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.3</w:t>
            </w:r>
          </w:p>
        </w:tc>
        <w:tc>
          <w:tcPr>
            <w:tcW w:w="5520" w:type="dxa"/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 7: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Notifying of Planned Interruptions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</w:tbl>
    <w:p w:rsidR="00246A8E" w:rsidRPr="00246A8E" w:rsidRDefault="00246A8E" w:rsidP="00246A8E">
      <w:pPr>
        <w:tabs>
          <w:tab w:val="right" w:pos="270"/>
          <w:tab w:val="left" w:pos="720"/>
          <w:tab w:val="left" w:pos="1800"/>
          <w:tab w:val="left" w:pos="2520"/>
          <w:tab w:val="right" w:pos="9000"/>
        </w:tabs>
        <w:rPr>
          <w:rFonts w:ascii="Arial" w:hAnsi="Arial" w:cs="Arial"/>
          <w:sz w:val="20"/>
        </w:rPr>
      </w:pP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</w:p>
    <w:p w:rsidR="006840B0" w:rsidRPr="00246A8E" w:rsidRDefault="006840B0" w:rsidP="00246A8E">
      <w:pPr>
        <w:jc w:val="both"/>
        <w:rPr>
          <w:rFonts w:ascii="Arial" w:hAnsi="Arial" w:cs="Arial"/>
          <w:sz w:val="20"/>
          <w:u w:val="single"/>
        </w:rPr>
      </w:pPr>
    </w:p>
    <w:sectPr w:rsidR="006840B0" w:rsidRPr="00246A8E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8F" w:rsidRDefault="0039748F" w:rsidP="008474F2">
      <w:r>
        <w:separator/>
      </w:r>
    </w:p>
  </w:endnote>
  <w:endnote w:type="continuationSeparator" w:id="0">
    <w:p w:rsidR="0039748F" w:rsidRDefault="0039748F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BE" w:rsidRDefault="00646ABE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A84FFC" w:rsidRDefault="00A84FFC" w:rsidP="00A84FFC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6B4937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6B4937">
      <w:rPr>
        <w:rFonts w:ascii="Arial" w:hAnsi="Arial" w:cs="Arial"/>
        <w:sz w:val="20"/>
      </w:rPr>
      <w:t>March 31, 2015</w:t>
    </w:r>
  </w:p>
  <w:p w:rsidR="0039748F" w:rsidRDefault="0039748F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r w:rsidR="006B4937">
      <w:rPr>
        <w:rFonts w:ascii="Arial" w:hAnsi="Arial" w:cs="Arial"/>
        <w:sz w:val="20"/>
      </w:rPr>
      <w:t>UE-140762</w:t>
    </w:r>
  </w:p>
  <w:p w:rsidR="006B4937" w:rsidRDefault="006B4937" w:rsidP="006B493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76672" behindDoc="1" locked="0" layoutInCell="1" allowOverlap="1" wp14:anchorId="2C76810B" wp14:editId="59414C0D">
          <wp:simplePos x="0" y="0"/>
          <wp:positionH relativeFrom="column">
            <wp:posOffset>361950</wp:posOffset>
          </wp:positionH>
          <wp:positionV relativeFrom="paragraph">
            <wp:posOffset>0</wp:posOffset>
          </wp:positionV>
          <wp:extent cx="2228850" cy="692785"/>
          <wp:effectExtent l="0" t="0" r="0" b="0"/>
          <wp:wrapNone/>
          <wp:docPr id="10" name="Picture 10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6B4937" w:rsidRDefault="006B4937" w:rsidP="006B493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</w:p>
  <w:p w:rsidR="0039748F" w:rsidRDefault="006B4937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</w:t>
    </w:r>
    <w:r w:rsidR="0039748F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8F" w:rsidRDefault="0039748F" w:rsidP="008474F2">
      <w:r>
        <w:separator/>
      </w:r>
    </w:p>
  </w:footnote>
  <w:footnote w:type="continuationSeparator" w:id="0">
    <w:p w:rsidR="0039748F" w:rsidRDefault="0039748F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8F" w:rsidRPr="00641722" w:rsidRDefault="00B05976" w:rsidP="00641722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7d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TjFSJIO&#10;WvR8dCpERokvT69tBlaF3BufID3LV/2i6FeLpCoaImsejN8uGnyDR3Tn4hWrIcih/6gY2BDAD7U6&#10;V6bzkFAFdA4tudxaws8O0eGSwm2Szh8fZnPPJyLZ1VEb6z5w1SEv5Ng6Q0TduEJJCY1XJglhyOnF&#10;usHx6uCjSrUTbRv630rU53g1hwD+xapWMP8YFFMfitagE/ETFL6RxZ2ZUUfJAljDCduOsiOiHWRg&#10;3UqPB4kBnVEaRuTbKl5tl9tlOklni+0kjcty8rwr0slilzzOy4eyKMrku6eWpFkjGOPSs7uOa5L+&#10;3TiMizMM2m1gb2WI7tFDoYHs9R9Ih876Zg5jcVDssje+tL7JMKHBeNwmvwK/6sHq585vfg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8EE7d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Cw4ic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641722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39748F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39748F" w:rsidRPr="00CD01ED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39748F" w:rsidRDefault="006B4937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First Revision of Sheet No. 300.3</w:t>
    </w:r>
  </w:p>
  <w:p w:rsidR="0039748F" w:rsidRDefault="006B4937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Cancelling </w:t>
    </w:r>
    <w:r w:rsidR="00646ABE">
      <w:rPr>
        <w:rFonts w:ascii="Arial" w:hAnsi="Arial" w:cs="Arial"/>
        <w:sz w:val="20"/>
      </w:rPr>
      <w:t>Original Sheet No. 300</w:t>
    </w:r>
    <w:r w:rsidR="00886912">
      <w:rPr>
        <w:rFonts w:ascii="Arial" w:hAnsi="Arial" w:cs="Arial"/>
        <w:sz w:val="20"/>
      </w:rPr>
      <w:t>.3</w:t>
    </w:r>
  </w:p>
  <w:p w:rsidR="0039748F" w:rsidRDefault="0039748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39748F" w:rsidRPr="00CF64E6" w:rsidRDefault="00311A3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Schedule </w:t>
    </w:r>
    <w:r w:rsidR="00646ABE">
      <w:rPr>
        <w:rFonts w:ascii="Arial" w:hAnsi="Arial" w:cs="Arial"/>
        <w:b/>
        <w:sz w:val="24"/>
        <w:szCs w:val="24"/>
      </w:rPr>
      <w:t>300</w:t>
    </w:r>
  </w:p>
  <w:p w:rsidR="005F72ED" w:rsidRPr="009B779C" w:rsidRDefault="00646ABE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26C88"/>
    <w:rsid w:val="000760A1"/>
    <w:rsid w:val="00087CF7"/>
    <w:rsid w:val="000A0FF1"/>
    <w:rsid w:val="000B36F4"/>
    <w:rsid w:val="000C75B6"/>
    <w:rsid w:val="000E3B96"/>
    <w:rsid w:val="000F29F0"/>
    <w:rsid w:val="00113567"/>
    <w:rsid w:val="00135716"/>
    <w:rsid w:val="001360F4"/>
    <w:rsid w:val="001522E7"/>
    <w:rsid w:val="001620F1"/>
    <w:rsid w:val="00162DE3"/>
    <w:rsid w:val="00172D01"/>
    <w:rsid w:val="001A2436"/>
    <w:rsid w:val="001C0F5B"/>
    <w:rsid w:val="001D4F15"/>
    <w:rsid w:val="001E34A4"/>
    <w:rsid w:val="001F19AC"/>
    <w:rsid w:val="001F372F"/>
    <w:rsid w:val="00204381"/>
    <w:rsid w:val="00205735"/>
    <w:rsid w:val="00246A8E"/>
    <w:rsid w:val="00257BDC"/>
    <w:rsid w:val="00266E07"/>
    <w:rsid w:val="002739D8"/>
    <w:rsid w:val="0027593D"/>
    <w:rsid w:val="00293B3C"/>
    <w:rsid w:val="002972ED"/>
    <w:rsid w:val="002B1262"/>
    <w:rsid w:val="002C1B76"/>
    <w:rsid w:val="002C79BC"/>
    <w:rsid w:val="002D40E8"/>
    <w:rsid w:val="002E41E4"/>
    <w:rsid w:val="002E6C6E"/>
    <w:rsid w:val="002F56C1"/>
    <w:rsid w:val="00311A30"/>
    <w:rsid w:val="00322467"/>
    <w:rsid w:val="00332C99"/>
    <w:rsid w:val="00341521"/>
    <w:rsid w:val="0034455A"/>
    <w:rsid w:val="003960AD"/>
    <w:rsid w:val="0039748F"/>
    <w:rsid w:val="003C2525"/>
    <w:rsid w:val="003F631F"/>
    <w:rsid w:val="003F72C1"/>
    <w:rsid w:val="004028C8"/>
    <w:rsid w:val="004043D5"/>
    <w:rsid w:val="00416A6E"/>
    <w:rsid w:val="00422D71"/>
    <w:rsid w:val="00457B71"/>
    <w:rsid w:val="00464C7E"/>
    <w:rsid w:val="004756BD"/>
    <w:rsid w:val="00490AF3"/>
    <w:rsid w:val="004A30F3"/>
    <w:rsid w:val="004A52F7"/>
    <w:rsid w:val="004B1617"/>
    <w:rsid w:val="004C3D14"/>
    <w:rsid w:val="004C5FE8"/>
    <w:rsid w:val="004E27B9"/>
    <w:rsid w:val="00505F47"/>
    <w:rsid w:val="00534D32"/>
    <w:rsid w:val="005369F8"/>
    <w:rsid w:val="00546582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F64B9"/>
    <w:rsid w:val="005F72ED"/>
    <w:rsid w:val="005F7880"/>
    <w:rsid w:val="00622B69"/>
    <w:rsid w:val="00641722"/>
    <w:rsid w:val="00646ABE"/>
    <w:rsid w:val="006638F3"/>
    <w:rsid w:val="00683DDC"/>
    <w:rsid w:val="006840B0"/>
    <w:rsid w:val="0068713C"/>
    <w:rsid w:val="006A266F"/>
    <w:rsid w:val="006B4937"/>
    <w:rsid w:val="006E1287"/>
    <w:rsid w:val="006E402A"/>
    <w:rsid w:val="006E424F"/>
    <w:rsid w:val="007050E2"/>
    <w:rsid w:val="00710518"/>
    <w:rsid w:val="00716B4A"/>
    <w:rsid w:val="0072316D"/>
    <w:rsid w:val="00746611"/>
    <w:rsid w:val="007504BF"/>
    <w:rsid w:val="0077488B"/>
    <w:rsid w:val="007854E0"/>
    <w:rsid w:val="0079024E"/>
    <w:rsid w:val="00790CE2"/>
    <w:rsid w:val="007B01F4"/>
    <w:rsid w:val="007B1728"/>
    <w:rsid w:val="007B7A3F"/>
    <w:rsid w:val="007E0BC7"/>
    <w:rsid w:val="007F06C3"/>
    <w:rsid w:val="007F6029"/>
    <w:rsid w:val="008119C5"/>
    <w:rsid w:val="00813698"/>
    <w:rsid w:val="00823ACF"/>
    <w:rsid w:val="008474F2"/>
    <w:rsid w:val="008766A2"/>
    <w:rsid w:val="00876B56"/>
    <w:rsid w:val="00886645"/>
    <w:rsid w:val="00886912"/>
    <w:rsid w:val="00897348"/>
    <w:rsid w:val="008A3062"/>
    <w:rsid w:val="008A77C7"/>
    <w:rsid w:val="008C2923"/>
    <w:rsid w:val="008E7364"/>
    <w:rsid w:val="008F7173"/>
    <w:rsid w:val="00920A5D"/>
    <w:rsid w:val="009421D3"/>
    <w:rsid w:val="00966951"/>
    <w:rsid w:val="009703D2"/>
    <w:rsid w:val="00975D61"/>
    <w:rsid w:val="00980084"/>
    <w:rsid w:val="009B13B6"/>
    <w:rsid w:val="009B1635"/>
    <w:rsid w:val="009B59D6"/>
    <w:rsid w:val="009B779C"/>
    <w:rsid w:val="009D72C6"/>
    <w:rsid w:val="009E0C82"/>
    <w:rsid w:val="00A261ED"/>
    <w:rsid w:val="00A43A23"/>
    <w:rsid w:val="00A52201"/>
    <w:rsid w:val="00A74DC6"/>
    <w:rsid w:val="00A84ABB"/>
    <w:rsid w:val="00A84FFC"/>
    <w:rsid w:val="00A91A21"/>
    <w:rsid w:val="00AA4FC3"/>
    <w:rsid w:val="00AA6EAF"/>
    <w:rsid w:val="00AD4335"/>
    <w:rsid w:val="00AE07BB"/>
    <w:rsid w:val="00AE0A1C"/>
    <w:rsid w:val="00AE0A76"/>
    <w:rsid w:val="00AE1E9E"/>
    <w:rsid w:val="00AE4288"/>
    <w:rsid w:val="00AE5001"/>
    <w:rsid w:val="00AE7611"/>
    <w:rsid w:val="00AF0EAC"/>
    <w:rsid w:val="00B05976"/>
    <w:rsid w:val="00B14270"/>
    <w:rsid w:val="00B20EEB"/>
    <w:rsid w:val="00B330D4"/>
    <w:rsid w:val="00B43CBE"/>
    <w:rsid w:val="00B54432"/>
    <w:rsid w:val="00B62CA7"/>
    <w:rsid w:val="00B64140"/>
    <w:rsid w:val="00B8202C"/>
    <w:rsid w:val="00B86CD1"/>
    <w:rsid w:val="00BA088F"/>
    <w:rsid w:val="00BA1A54"/>
    <w:rsid w:val="00BB5CCE"/>
    <w:rsid w:val="00C0493E"/>
    <w:rsid w:val="00C210FD"/>
    <w:rsid w:val="00C2540C"/>
    <w:rsid w:val="00C31B67"/>
    <w:rsid w:val="00C41C7D"/>
    <w:rsid w:val="00C60F7D"/>
    <w:rsid w:val="00C84F36"/>
    <w:rsid w:val="00C91131"/>
    <w:rsid w:val="00CC1A53"/>
    <w:rsid w:val="00CD01ED"/>
    <w:rsid w:val="00CE6692"/>
    <w:rsid w:val="00CF2694"/>
    <w:rsid w:val="00CF4970"/>
    <w:rsid w:val="00CF64E6"/>
    <w:rsid w:val="00D23AB3"/>
    <w:rsid w:val="00D313E0"/>
    <w:rsid w:val="00D45A57"/>
    <w:rsid w:val="00D47F96"/>
    <w:rsid w:val="00D60206"/>
    <w:rsid w:val="00D932B5"/>
    <w:rsid w:val="00DA1394"/>
    <w:rsid w:val="00DB2070"/>
    <w:rsid w:val="00DE2657"/>
    <w:rsid w:val="00DE409D"/>
    <w:rsid w:val="00DE7B81"/>
    <w:rsid w:val="00E13A5F"/>
    <w:rsid w:val="00E23ADE"/>
    <w:rsid w:val="00E44254"/>
    <w:rsid w:val="00E52C0F"/>
    <w:rsid w:val="00E53EC5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756B"/>
    <w:rsid w:val="00F50525"/>
    <w:rsid w:val="00F528E2"/>
    <w:rsid w:val="00F66F8A"/>
    <w:rsid w:val="00F82519"/>
    <w:rsid w:val="00F857AB"/>
    <w:rsid w:val="00F9032D"/>
    <w:rsid w:val="00FB35B6"/>
    <w:rsid w:val="00FB412B"/>
    <w:rsid w:val="00FC124E"/>
    <w:rsid w:val="00FD7429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B4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93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937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B4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93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937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83CFF-2E98-42E8-810D-56A63749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4</cp:revision>
  <cp:lastPrinted>2015-03-27T15:29:00Z</cp:lastPrinted>
  <dcterms:created xsi:type="dcterms:W3CDTF">2015-03-27T15:29:00Z</dcterms:created>
  <dcterms:modified xsi:type="dcterms:W3CDTF">2015-03-27T15:49:00Z</dcterms:modified>
</cp:coreProperties>
</file>